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48A5FF9584F104FA4343E7CAD2F0342" ma:contentTypeVersion="1" ma:contentTypeDescription="Upload an image." ma:contentTypeScope="" ma:versionID="0631a60e67882ec58ee35db25b45f4fb">
  <xsd:schema xmlns:xsd="http://www.w3.org/2001/XMLSchema" xmlns:xs="http://www.w3.org/2001/XMLSchema" xmlns:p="http://schemas.microsoft.com/office/2006/metadata/properties" xmlns:ns1="http://schemas.microsoft.com/sharepoint/v3" xmlns:ns2="A6CD2092-55C3-40A1-B11F-E8FDBA339BA6" xmlns:ns3="http://schemas.microsoft.com/sharepoint/v3/fields" targetNamespace="http://schemas.microsoft.com/office/2006/metadata/properties" ma:root="true" ma:fieldsID="943ac73ef51f58e8d7433c027d91f101" ns1:_="" ns2:_="" ns3:_="">
    <xsd:import namespace="http://schemas.microsoft.com/sharepoint/v3"/>
    <xsd:import namespace="A6CD2092-55C3-40A1-B11F-E8FDBA339BA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D2092-55C3-40A1-B11F-E8FDBA339BA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A6CD2092-55C3-40A1-B11F-E8FDBA339BA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2537469-7C61-47D3-A510-A1A2B2F4AE5D}"/>
</file>

<file path=customXml/itemProps2.xml><?xml version="1.0" encoding="utf-8"?>
<ds:datastoreItem xmlns:ds="http://schemas.openxmlformats.org/officeDocument/2006/customXml" ds:itemID="{24267A3E-D768-4C7C-B2A7-2E628ACFB31C}"/>
</file>

<file path=customXml/itemProps3.xml><?xml version="1.0" encoding="utf-8"?>
<ds:datastoreItem xmlns:ds="http://schemas.openxmlformats.org/officeDocument/2006/customXml" ds:itemID="{C7944A2C-D8E0-4E90-AEA6-F7257E5FFE44}"/>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0x0101009148F5A04DDD49CBA7127AADA5FB792B00AADE34325A8B49CDA8BB4DB53328F21400C48A5FF9584F104FA4343E7CAD2F0342</vt:lpwstr>
  </property>
</Properties>
</file>